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DD9FC4" w14:textId="77777777" w:rsidR="00E03C25" w:rsidRDefault="000E6430" w:rsidP="000E6430">
      <w:pPr>
        <w:jc w:val="center"/>
        <w:rPr>
          <w:b/>
          <w:sz w:val="32"/>
          <w:szCs w:val="32"/>
          <w:u w:val="single"/>
        </w:rPr>
      </w:pPr>
      <w:r w:rsidRPr="000E6430">
        <w:rPr>
          <w:b/>
          <w:sz w:val="32"/>
          <w:szCs w:val="32"/>
          <w:u w:val="single"/>
        </w:rPr>
        <w:t>EXAMPLE QUESTIONS THAT BUILD COMPREHENSION SKILLS</w:t>
      </w:r>
    </w:p>
    <w:p w14:paraId="00472BA0" w14:textId="35303D3D" w:rsidR="000E6430" w:rsidRDefault="00322025" w:rsidP="000E6430">
      <w:pPr>
        <w:jc w:val="center"/>
        <w:rPr>
          <w:b/>
          <w:sz w:val="32"/>
          <w:szCs w:val="32"/>
          <w:u w:val="single"/>
        </w:rPr>
      </w:pPr>
      <w:r w:rsidRPr="000E6430">
        <w:rPr>
          <w:b/>
          <w:noProof/>
          <w:sz w:val="32"/>
          <w:szCs w:val="32"/>
          <w:u w:val="single"/>
          <w:lang w:eastAsia="en-GB"/>
        </w:rPr>
        <w:drawing>
          <wp:inline distT="0" distB="0" distL="0" distR="0" wp14:anchorId="16AA11CC" wp14:editId="15798146">
            <wp:extent cx="4936235" cy="1299972"/>
            <wp:effectExtent l="0" t="0" r="0" b="0"/>
            <wp:docPr id="8" name="object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ject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6235" cy="1299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E6430">
        <w:rPr>
          <w:b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07EB59CE" wp14:editId="52B786FB">
            <wp:simplePos x="0" y="0"/>
            <wp:positionH relativeFrom="column">
              <wp:posOffset>335915</wp:posOffset>
            </wp:positionH>
            <wp:positionV relativeFrom="paragraph">
              <wp:posOffset>4445</wp:posOffset>
            </wp:positionV>
            <wp:extent cx="5064125" cy="1328420"/>
            <wp:effectExtent l="0" t="0" r="3175" b="5080"/>
            <wp:wrapTight wrapText="bothSides">
              <wp:wrapPolygon edited="0">
                <wp:start x="0" y="0"/>
                <wp:lineTo x="0" y="21373"/>
                <wp:lineTo x="21532" y="21373"/>
                <wp:lineTo x="21532" y="0"/>
                <wp:lineTo x="0" y="0"/>
              </wp:wrapPolygon>
            </wp:wrapTight>
            <wp:docPr id="5" name="object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ject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4125" cy="1328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6151B2" w14:textId="4BF4E5FE" w:rsidR="000E6430" w:rsidRPr="000E6430" w:rsidRDefault="00322025" w:rsidP="000E6430">
      <w:pPr>
        <w:jc w:val="center"/>
        <w:rPr>
          <w:b/>
          <w:sz w:val="32"/>
          <w:szCs w:val="32"/>
          <w:u w:val="single"/>
        </w:rPr>
      </w:pPr>
      <w:bookmarkStart w:id="0" w:name="_GoBack"/>
      <w:r w:rsidRPr="000E6430">
        <w:rPr>
          <w:b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3E7F6BDB" wp14:editId="0D280DB4">
            <wp:simplePos x="0" y="0"/>
            <wp:positionH relativeFrom="margin">
              <wp:align>center</wp:align>
            </wp:positionH>
            <wp:positionV relativeFrom="paragraph">
              <wp:posOffset>2980316</wp:posOffset>
            </wp:positionV>
            <wp:extent cx="5130800" cy="1330325"/>
            <wp:effectExtent l="0" t="0" r="0" b="3175"/>
            <wp:wrapTight wrapText="bothSides">
              <wp:wrapPolygon edited="0">
                <wp:start x="0" y="0"/>
                <wp:lineTo x="0" y="21342"/>
                <wp:lineTo x="21493" y="21342"/>
                <wp:lineTo x="21493" y="0"/>
                <wp:lineTo x="0" y="0"/>
              </wp:wrapPolygon>
            </wp:wrapTight>
            <wp:docPr id="6" name="object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ject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0800" cy="1330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0E6430" w:rsidRPr="000E6430">
        <w:rPr>
          <w:b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370A78A2" wp14:editId="467CF95A">
            <wp:simplePos x="0" y="0"/>
            <wp:positionH relativeFrom="column">
              <wp:posOffset>120501</wp:posOffset>
            </wp:positionH>
            <wp:positionV relativeFrom="paragraph">
              <wp:posOffset>1582495</wp:posOffset>
            </wp:positionV>
            <wp:extent cx="5623560" cy="1305560"/>
            <wp:effectExtent l="0" t="0" r="0" b="8890"/>
            <wp:wrapTight wrapText="bothSides">
              <wp:wrapPolygon edited="0">
                <wp:start x="0" y="0"/>
                <wp:lineTo x="0" y="21432"/>
                <wp:lineTo x="21512" y="21432"/>
                <wp:lineTo x="21512" y="0"/>
                <wp:lineTo x="0" y="0"/>
              </wp:wrapPolygon>
            </wp:wrapTight>
            <wp:docPr id="7" name="object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ject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1305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6430" w:rsidRPr="000E6430">
        <w:rPr>
          <w:b/>
          <w:noProof/>
          <w:sz w:val="32"/>
          <w:szCs w:val="32"/>
          <w:u w:val="single"/>
          <w:lang w:eastAsia="en-GB"/>
        </w:rPr>
        <w:drawing>
          <wp:inline distT="0" distB="0" distL="0" distR="0" wp14:anchorId="6EBAAE87" wp14:editId="0AC66CD4">
            <wp:extent cx="4936236" cy="1301496"/>
            <wp:effectExtent l="0" t="0" r="0" b="0"/>
            <wp:docPr id="9" name="object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ject 9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6236" cy="1301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E6430" w:rsidRPr="000E64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430"/>
    <w:rsid w:val="000E6430"/>
    <w:rsid w:val="00322025"/>
    <w:rsid w:val="00E0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61EAE"/>
  <w15:chartTrackingRefBased/>
  <w15:docId w15:val="{F6543D19-9399-412C-BFD0-296E599D7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jpg"/><Relationship Id="rId4" Type="http://schemas.openxmlformats.org/officeDocument/2006/relationships/styles" Target="style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5" ma:contentTypeDescription="Create a new document." ma:contentTypeScope="" ma:versionID="7b36aca969ba58a75a719ddade0e4429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79241edb111187f2888a24f5a8a99c0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2B7E67-D905-40A4-BD31-4AF99A6BFA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fc211e-1503-4609-a3d2-6bd47f28eba6"/>
    <ds:schemaRef ds:uri="7ee4f448-63e5-452b-a77f-bff1bacffa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EECA41-FECC-4EE1-A6E7-74350F0AED1E}">
  <ds:schemaRefs>
    <ds:schemaRef ds:uri="http://purl.org/dc/terms/"/>
    <ds:schemaRef ds:uri="http://schemas.microsoft.com/office/2006/documentManagement/types"/>
    <ds:schemaRef ds:uri="0dfc211e-1503-4609-a3d2-6bd47f28eba6"/>
    <ds:schemaRef ds:uri="http://schemas.microsoft.com/office/infopath/2007/PartnerControls"/>
    <ds:schemaRef ds:uri="7ee4f448-63e5-452b-a77f-bff1bacffa70"/>
    <ds:schemaRef ds:uri="http://purl.org/dc/elements/1.1/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F2252715-46D2-4245-BCED-4B4D2BBEA7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Orchard</dc:creator>
  <cp:keywords/>
  <dc:description/>
  <cp:lastModifiedBy>Lauren Orchard</cp:lastModifiedBy>
  <cp:revision>2</cp:revision>
  <dcterms:created xsi:type="dcterms:W3CDTF">2024-09-25T16:46:00Z</dcterms:created>
  <dcterms:modified xsi:type="dcterms:W3CDTF">2024-09-25T16:49:00Z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0x0101002099D8CC49D7F742A2F0EDDEF73F5400</vt:lpwstr>
  </property>
  <property fmtid="{D5CDD505-2E9C-101B-9397-08002B2CF9AE}" pid="3" name="MediaServiceImageTags">
    <vt:lpwstr/>
  </property>
</Properties>
</file>